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9A" w:rsidRPr="00CB1B7E" w:rsidRDefault="005B739A">
      <w:r w:rsidRPr="00CB1B7E">
        <w:t xml:space="preserve">Администрация Евсинского сельсовета </w:t>
      </w:r>
    </w:p>
    <w:p w:rsidR="00A61B82" w:rsidRPr="00CB1B7E" w:rsidRDefault="005B739A">
      <w:r w:rsidRPr="00CB1B7E">
        <w:t>Искитимского района Новосибирской области</w:t>
      </w:r>
    </w:p>
    <w:p w:rsidR="005B739A" w:rsidRPr="00CB1B7E" w:rsidRDefault="005B739A" w:rsidP="005B739A">
      <w:pPr>
        <w:jc w:val="both"/>
      </w:pPr>
    </w:p>
    <w:p w:rsidR="005B739A" w:rsidRPr="00CB1B7E" w:rsidRDefault="005B739A" w:rsidP="005B739A">
      <w:pPr>
        <w:jc w:val="both"/>
      </w:pPr>
      <w:r w:rsidRPr="00CB1B7E">
        <w:t>сообщает о предстоящем заключении договор</w:t>
      </w:r>
      <w:r w:rsidR="007F0AAA" w:rsidRPr="00CB1B7E">
        <w:t>а</w:t>
      </w:r>
      <w:r w:rsidRPr="00CB1B7E">
        <w:t xml:space="preserve"> на размещение нестационарн</w:t>
      </w:r>
      <w:r w:rsidR="007F0AAA" w:rsidRPr="00CB1B7E">
        <w:t>ого</w:t>
      </w:r>
      <w:r w:rsidRPr="00CB1B7E">
        <w:t xml:space="preserve"> торгов</w:t>
      </w:r>
      <w:r w:rsidR="007F0AAA" w:rsidRPr="00CB1B7E">
        <w:t>ого</w:t>
      </w:r>
      <w:r w:rsidRPr="00CB1B7E">
        <w:t xml:space="preserve"> объект</w:t>
      </w:r>
      <w:r w:rsidR="007F0AAA" w:rsidRPr="00CB1B7E">
        <w:t>а</w:t>
      </w:r>
      <w:r w:rsidRPr="00CB1B7E">
        <w:t>.</w:t>
      </w:r>
    </w:p>
    <w:p w:rsidR="005B739A" w:rsidRPr="00CB1B7E" w:rsidRDefault="005B739A" w:rsidP="005B739A">
      <w:pPr>
        <w:ind w:firstLine="709"/>
        <w:jc w:val="both"/>
      </w:pPr>
      <w:r w:rsidRPr="00CB1B7E">
        <w:t>По резуль</w:t>
      </w:r>
      <w:r w:rsidR="008351E4" w:rsidRPr="00CB1B7E">
        <w:t xml:space="preserve">татам заседания рабочей группы </w:t>
      </w:r>
      <w:r w:rsidR="00300D64" w:rsidRPr="00CB1B7E">
        <w:t>11.10.2</w:t>
      </w:r>
      <w:r w:rsidR="002560F9" w:rsidRPr="00CB1B7E">
        <w:t>023</w:t>
      </w:r>
      <w:r w:rsidRPr="00CB1B7E">
        <w:t xml:space="preserve"> принят</w:t>
      </w:r>
      <w:r w:rsidR="007F0AAA" w:rsidRPr="00CB1B7E">
        <w:t>о</w:t>
      </w:r>
      <w:r w:rsidRPr="00CB1B7E">
        <w:t xml:space="preserve"> решени</w:t>
      </w:r>
      <w:r w:rsidR="007F0AAA" w:rsidRPr="00CB1B7E">
        <w:t>е</w:t>
      </w:r>
      <w:r w:rsidRPr="00CB1B7E">
        <w:t xml:space="preserve"> о </w:t>
      </w:r>
      <w:r w:rsidR="008351E4" w:rsidRPr="00CB1B7E">
        <w:t>возможности заключения договора</w:t>
      </w:r>
      <w:r w:rsidR="007F0AAA" w:rsidRPr="00CB1B7E">
        <w:t xml:space="preserve"> на размещение нестационарного</w:t>
      </w:r>
      <w:r w:rsidRPr="00CB1B7E">
        <w:t xml:space="preserve"> торгов</w:t>
      </w:r>
      <w:r w:rsidR="007F0AAA" w:rsidRPr="00CB1B7E">
        <w:t>ого</w:t>
      </w:r>
      <w:r w:rsidRPr="00CB1B7E">
        <w:t xml:space="preserve"> объект</w:t>
      </w:r>
      <w:r w:rsidR="007F0AAA" w:rsidRPr="00CB1B7E">
        <w:t>а</w:t>
      </w:r>
      <w:r w:rsidRPr="00CB1B7E">
        <w:t>.</w:t>
      </w:r>
    </w:p>
    <w:p w:rsidR="005B739A" w:rsidRPr="00CB1B7E" w:rsidRDefault="009A5A5F" w:rsidP="005B739A">
      <w:pPr>
        <w:ind w:firstLine="709"/>
        <w:jc w:val="both"/>
      </w:pPr>
      <w:proofErr w:type="gramStart"/>
      <w:r w:rsidRPr="00CB1B7E">
        <w:t>Н</w:t>
      </w:r>
      <w:r w:rsidR="005B739A" w:rsidRPr="00CB1B7E">
        <w:t xml:space="preserve">а основании изложенного, в соответствии с пунктом 5 раздела </w:t>
      </w:r>
      <w:r w:rsidR="002560F9" w:rsidRPr="00CB1B7E">
        <w:t>3</w:t>
      </w:r>
      <w:r w:rsidR="005B739A" w:rsidRPr="00CB1B7E">
        <w:t xml:space="preserve"> Положения о размещении нестационарных торговых объектов без предоставления земельного участка на территории Евсинского сельсовета Искитимского района Новосибирской области, утвержденного </w:t>
      </w:r>
      <w:r w:rsidR="002560F9" w:rsidRPr="00CB1B7E">
        <w:t xml:space="preserve">решением </w:t>
      </w:r>
      <w:bookmarkStart w:id="0" w:name="_GoBack"/>
      <w:bookmarkEnd w:id="0"/>
      <w:r w:rsidR="002560F9" w:rsidRPr="00CB1B7E">
        <w:t>сессии</w:t>
      </w:r>
      <w:r w:rsidR="005B739A" w:rsidRPr="00CB1B7E">
        <w:t xml:space="preserve"> администрации Евсинского сельсовета Искитимского района Новосибирской области от </w:t>
      </w:r>
      <w:r w:rsidR="002560F9" w:rsidRPr="00CB1B7E">
        <w:t>31.05.2022</w:t>
      </w:r>
      <w:r w:rsidR="005B739A" w:rsidRPr="00CB1B7E">
        <w:t xml:space="preserve"> №</w:t>
      </w:r>
      <w:r w:rsidR="002560F9" w:rsidRPr="00CB1B7E">
        <w:t xml:space="preserve"> 78</w:t>
      </w:r>
      <w:r w:rsidR="009C05C7" w:rsidRPr="00CB1B7E">
        <w:t>, сообщается о предстоящем заключении договоров на размещение следующих нестационарных торговых объектов:</w:t>
      </w:r>
      <w:proofErr w:type="gramEnd"/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2"/>
        <w:gridCol w:w="826"/>
        <w:gridCol w:w="1843"/>
        <w:gridCol w:w="1134"/>
        <w:gridCol w:w="1984"/>
        <w:gridCol w:w="2977"/>
      </w:tblGrid>
      <w:tr w:rsidR="00E9345C" w:rsidRPr="00CB1B7E" w:rsidTr="00E9345C">
        <w:trPr>
          <w:trHeight w:val="511"/>
        </w:trPr>
        <w:tc>
          <w:tcPr>
            <w:tcW w:w="592" w:type="dxa"/>
            <w:vAlign w:val="center"/>
          </w:tcPr>
          <w:p w:rsidR="00E9345C" w:rsidRPr="00CB1B7E" w:rsidRDefault="00E9345C" w:rsidP="009C05C7">
            <w:pPr>
              <w:rPr>
                <w:sz w:val="20"/>
                <w:szCs w:val="20"/>
              </w:rPr>
            </w:pPr>
            <w:r w:rsidRPr="00CB1B7E">
              <w:rPr>
                <w:sz w:val="20"/>
                <w:szCs w:val="20"/>
              </w:rPr>
              <w:t>№ лота</w:t>
            </w:r>
          </w:p>
        </w:tc>
        <w:tc>
          <w:tcPr>
            <w:tcW w:w="826" w:type="dxa"/>
            <w:vAlign w:val="center"/>
          </w:tcPr>
          <w:p w:rsidR="00E9345C" w:rsidRPr="00CB1B7E" w:rsidRDefault="00E9345C" w:rsidP="009C05C7">
            <w:pPr>
              <w:rPr>
                <w:sz w:val="20"/>
                <w:szCs w:val="20"/>
              </w:rPr>
            </w:pPr>
            <w:r w:rsidRPr="00CB1B7E">
              <w:rPr>
                <w:sz w:val="20"/>
                <w:szCs w:val="20"/>
              </w:rPr>
              <w:t>№ НТО в схеме</w:t>
            </w:r>
          </w:p>
        </w:tc>
        <w:tc>
          <w:tcPr>
            <w:tcW w:w="1843" w:type="dxa"/>
            <w:vAlign w:val="center"/>
          </w:tcPr>
          <w:p w:rsidR="00E9345C" w:rsidRPr="00CB1B7E" w:rsidRDefault="00E9345C" w:rsidP="009C05C7">
            <w:pPr>
              <w:rPr>
                <w:sz w:val="20"/>
                <w:szCs w:val="20"/>
              </w:rPr>
            </w:pPr>
            <w:r w:rsidRPr="00CB1B7E">
              <w:rPr>
                <w:sz w:val="20"/>
                <w:szCs w:val="20"/>
              </w:rPr>
              <w:t>Тип НТО</w:t>
            </w:r>
          </w:p>
        </w:tc>
        <w:tc>
          <w:tcPr>
            <w:tcW w:w="1134" w:type="dxa"/>
            <w:vAlign w:val="center"/>
          </w:tcPr>
          <w:p w:rsidR="00E9345C" w:rsidRPr="00CB1B7E" w:rsidRDefault="00E9345C" w:rsidP="009C05C7">
            <w:pPr>
              <w:rPr>
                <w:sz w:val="20"/>
                <w:szCs w:val="20"/>
              </w:rPr>
            </w:pPr>
            <w:r w:rsidRPr="00CB1B7E">
              <w:rPr>
                <w:sz w:val="20"/>
                <w:szCs w:val="20"/>
              </w:rPr>
              <w:t>Площадь НТО, кв</w:t>
            </w:r>
            <w:proofErr w:type="gramStart"/>
            <w:r w:rsidRPr="00CB1B7E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84" w:type="dxa"/>
            <w:vAlign w:val="center"/>
          </w:tcPr>
          <w:p w:rsidR="00E9345C" w:rsidRPr="00CB1B7E" w:rsidRDefault="00E9345C" w:rsidP="009C05C7">
            <w:pPr>
              <w:rPr>
                <w:sz w:val="20"/>
                <w:szCs w:val="20"/>
              </w:rPr>
            </w:pPr>
            <w:r w:rsidRPr="00CB1B7E">
              <w:rPr>
                <w:sz w:val="20"/>
                <w:szCs w:val="20"/>
              </w:rPr>
              <w:t>Период функционирования</w:t>
            </w:r>
          </w:p>
        </w:tc>
        <w:tc>
          <w:tcPr>
            <w:tcW w:w="2977" w:type="dxa"/>
            <w:vAlign w:val="center"/>
          </w:tcPr>
          <w:p w:rsidR="00E9345C" w:rsidRPr="00CB1B7E" w:rsidRDefault="00E9345C" w:rsidP="009C05C7">
            <w:pPr>
              <w:rPr>
                <w:sz w:val="20"/>
                <w:szCs w:val="20"/>
              </w:rPr>
            </w:pPr>
            <w:r w:rsidRPr="00CB1B7E">
              <w:rPr>
                <w:sz w:val="20"/>
                <w:szCs w:val="20"/>
              </w:rPr>
              <w:t>Местоположение НТО</w:t>
            </w:r>
          </w:p>
        </w:tc>
      </w:tr>
      <w:tr w:rsidR="00831E56" w:rsidRPr="00CB1B7E" w:rsidTr="00751116">
        <w:tc>
          <w:tcPr>
            <w:tcW w:w="592" w:type="dxa"/>
          </w:tcPr>
          <w:p w:rsidR="00831E56" w:rsidRPr="00CB1B7E" w:rsidRDefault="00831E56" w:rsidP="009A5A5F">
            <w:pPr>
              <w:rPr>
                <w:sz w:val="24"/>
                <w:szCs w:val="24"/>
              </w:rPr>
            </w:pPr>
            <w:r w:rsidRPr="00CB1B7E">
              <w:rPr>
                <w:sz w:val="24"/>
                <w:szCs w:val="24"/>
              </w:rPr>
              <w:t>1.</w:t>
            </w:r>
          </w:p>
        </w:tc>
        <w:tc>
          <w:tcPr>
            <w:tcW w:w="826" w:type="dxa"/>
          </w:tcPr>
          <w:p w:rsidR="00831E56" w:rsidRPr="00CB1B7E" w:rsidRDefault="00831E56" w:rsidP="009A5A5F">
            <w:pPr>
              <w:rPr>
                <w:sz w:val="24"/>
                <w:szCs w:val="24"/>
              </w:rPr>
            </w:pPr>
            <w:r w:rsidRPr="00CB1B7E">
              <w:rPr>
                <w:sz w:val="24"/>
                <w:szCs w:val="24"/>
              </w:rPr>
              <w:t>1</w:t>
            </w:r>
            <w:r w:rsidR="007A651C" w:rsidRPr="00CB1B7E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31E56" w:rsidRPr="00CB1B7E" w:rsidRDefault="008351E4" w:rsidP="009A5A5F">
            <w:pPr>
              <w:rPr>
                <w:sz w:val="24"/>
                <w:szCs w:val="24"/>
              </w:rPr>
            </w:pPr>
            <w:r w:rsidRPr="00CB1B7E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134" w:type="dxa"/>
          </w:tcPr>
          <w:p w:rsidR="00831E56" w:rsidRPr="00CB1B7E" w:rsidRDefault="002560F9" w:rsidP="009A5A5F">
            <w:pPr>
              <w:rPr>
                <w:sz w:val="24"/>
                <w:szCs w:val="24"/>
              </w:rPr>
            </w:pPr>
            <w:r w:rsidRPr="00CB1B7E"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831E56" w:rsidRPr="00CB1B7E" w:rsidRDefault="00831E56" w:rsidP="009A5A5F">
            <w:pPr>
              <w:rPr>
                <w:sz w:val="24"/>
                <w:szCs w:val="24"/>
              </w:rPr>
            </w:pPr>
            <w:r w:rsidRPr="00CB1B7E"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831E56" w:rsidRPr="00CB1B7E" w:rsidRDefault="007F0AAA" w:rsidP="002560F9">
            <w:pPr>
              <w:jc w:val="left"/>
              <w:rPr>
                <w:sz w:val="24"/>
                <w:szCs w:val="24"/>
              </w:rPr>
            </w:pPr>
            <w:r w:rsidRPr="00CB1B7E">
              <w:rPr>
                <w:sz w:val="24"/>
                <w:szCs w:val="24"/>
              </w:rPr>
              <w:t>ст.Евсино, ул. Гагарина,</w:t>
            </w:r>
            <w:r w:rsidR="002560F9" w:rsidRPr="00CB1B7E">
              <w:rPr>
                <w:sz w:val="24"/>
                <w:szCs w:val="24"/>
              </w:rPr>
              <w:t>59а</w:t>
            </w:r>
          </w:p>
        </w:tc>
      </w:tr>
    </w:tbl>
    <w:p w:rsidR="002560F9" w:rsidRPr="00CB1B7E" w:rsidRDefault="009A5A5F" w:rsidP="009A5A5F">
      <w:pPr>
        <w:ind w:firstLine="709"/>
        <w:jc w:val="both"/>
      </w:pPr>
      <w:r w:rsidRPr="00CB1B7E">
        <w:t xml:space="preserve">Договор на размещение нестационарного торгового объекта заключается в пределах функционирования объекта, указанного в настоящем извещении, сроком действия согласно </w:t>
      </w:r>
      <w:r w:rsidR="002560F9" w:rsidRPr="00CB1B7E">
        <w:t>Положения о размещении нестационарных торговых объектов без предоставления земельного участка на территории Евсинского сельсовета Искитимского района Новосибирской области, утвержденного решением сессии администрации Евсинского сельсовета Искитимского района Новосибирской области от 31.05.2022 № 78.</w:t>
      </w:r>
    </w:p>
    <w:p w:rsidR="00751116" w:rsidRPr="00CB1B7E" w:rsidRDefault="00751116" w:rsidP="009A5A5F">
      <w:pPr>
        <w:ind w:firstLine="709"/>
        <w:jc w:val="both"/>
      </w:pPr>
      <w:r w:rsidRPr="00CB1B7E">
        <w:t>Прием заявлений о намерении участвовать в торгах на право заключения договора на размещение нестационарного торгового объекта осуществляется администрацией Евсинского сельсовета Искитимского района Новосибирской области по адресу: НСО, Искитимский район, ст.Евсино, ул.Гагарина, 38Б, тел.8(38343)76817 в т</w:t>
      </w:r>
      <w:r w:rsidR="008351E4" w:rsidRPr="00CB1B7E">
        <w:t xml:space="preserve">ечение </w:t>
      </w:r>
      <w:r w:rsidR="00276383" w:rsidRPr="00CB1B7E">
        <w:t>30</w:t>
      </w:r>
      <w:r w:rsidR="008351E4" w:rsidRPr="00CB1B7E">
        <w:t xml:space="preserve"> дней с </w:t>
      </w:r>
      <w:r w:rsidR="002560F9" w:rsidRPr="00CB1B7E">
        <w:t>12.10</w:t>
      </w:r>
      <w:r w:rsidRPr="00CB1B7E">
        <w:t>.202</w:t>
      </w:r>
      <w:r w:rsidR="002560F9" w:rsidRPr="00CB1B7E">
        <w:t>3</w:t>
      </w:r>
      <w:r w:rsidRPr="00CB1B7E">
        <w:t xml:space="preserve"> по </w:t>
      </w:r>
      <w:r w:rsidR="006135F0" w:rsidRPr="00CB1B7E">
        <w:t>11.1</w:t>
      </w:r>
      <w:r w:rsidR="007A651C" w:rsidRPr="00CB1B7E">
        <w:t>1</w:t>
      </w:r>
      <w:r w:rsidR="006135F0" w:rsidRPr="00CB1B7E">
        <w:t>.2023</w:t>
      </w:r>
      <w:r w:rsidRPr="00CB1B7E">
        <w:t xml:space="preserve"> (включительно), в приемные дни: вторник, четверг, с 8.30 до 16.00 час, обед с 13.00 до 14.00.</w:t>
      </w:r>
    </w:p>
    <w:p w:rsidR="00751116" w:rsidRPr="00CB1B7E" w:rsidRDefault="00751116" w:rsidP="009A5A5F">
      <w:pPr>
        <w:ind w:firstLine="709"/>
        <w:jc w:val="both"/>
      </w:pPr>
    </w:p>
    <w:p w:rsidR="00E9345C" w:rsidRPr="00CB1B7E" w:rsidRDefault="00E9345C" w:rsidP="00751116">
      <w:pPr>
        <w:jc w:val="both"/>
      </w:pPr>
    </w:p>
    <w:p w:rsidR="00751116" w:rsidRPr="00CB1B7E" w:rsidRDefault="00751116" w:rsidP="00751116">
      <w:pPr>
        <w:jc w:val="both"/>
      </w:pPr>
      <w:r w:rsidRPr="00CB1B7E">
        <w:t>Глава Евсинского сельсовета</w:t>
      </w:r>
    </w:p>
    <w:p w:rsidR="00751116" w:rsidRDefault="00751116" w:rsidP="00E9345C">
      <w:pPr>
        <w:jc w:val="both"/>
      </w:pPr>
      <w:r w:rsidRPr="00CB1B7E">
        <w:t>Искитимского района Новосибирской област</w:t>
      </w:r>
      <w:r w:rsidR="00276383" w:rsidRPr="00CB1B7E">
        <w:t>и                            А.Б.Кругликов</w:t>
      </w:r>
    </w:p>
    <w:sectPr w:rsidR="00751116" w:rsidSect="00C25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39A"/>
    <w:rsid w:val="000834BB"/>
    <w:rsid w:val="00107A00"/>
    <w:rsid w:val="002560F9"/>
    <w:rsid w:val="00276383"/>
    <w:rsid w:val="0029625D"/>
    <w:rsid w:val="00300D64"/>
    <w:rsid w:val="00304268"/>
    <w:rsid w:val="003260C9"/>
    <w:rsid w:val="005952B3"/>
    <w:rsid w:val="005B739A"/>
    <w:rsid w:val="006135F0"/>
    <w:rsid w:val="00665DB7"/>
    <w:rsid w:val="00751116"/>
    <w:rsid w:val="007A651C"/>
    <w:rsid w:val="007C100D"/>
    <w:rsid w:val="007F0AAA"/>
    <w:rsid w:val="00803463"/>
    <w:rsid w:val="00831E56"/>
    <w:rsid w:val="008351E4"/>
    <w:rsid w:val="008A320B"/>
    <w:rsid w:val="00992FBB"/>
    <w:rsid w:val="009A5A5F"/>
    <w:rsid w:val="009C05C7"/>
    <w:rsid w:val="00B66D75"/>
    <w:rsid w:val="00BD6232"/>
    <w:rsid w:val="00C25C2A"/>
    <w:rsid w:val="00CB1B7E"/>
    <w:rsid w:val="00D11D6F"/>
    <w:rsid w:val="00D44796"/>
    <w:rsid w:val="00E9345C"/>
    <w:rsid w:val="00F93280"/>
    <w:rsid w:val="00FA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35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Zemlya</cp:lastModifiedBy>
  <cp:revision>11</cp:revision>
  <cp:lastPrinted>2023-10-09T01:35:00Z</cp:lastPrinted>
  <dcterms:created xsi:type="dcterms:W3CDTF">2020-07-14T09:45:00Z</dcterms:created>
  <dcterms:modified xsi:type="dcterms:W3CDTF">2023-10-10T03:37:00Z</dcterms:modified>
</cp:coreProperties>
</file>