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86" w:rsidRPr="00832851" w:rsidRDefault="00961D86" w:rsidP="00961D86">
      <w:pPr>
        <w:jc w:val="center"/>
        <w:rPr>
          <w:sz w:val="28"/>
          <w:szCs w:val="28"/>
        </w:rPr>
      </w:pPr>
      <w:r w:rsidRPr="00832851">
        <w:rPr>
          <w:sz w:val="28"/>
          <w:szCs w:val="28"/>
        </w:rPr>
        <w:t>ПЛАН   РАБОТЫ</w:t>
      </w:r>
    </w:p>
    <w:p w:rsidR="00961D86" w:rsidRPr="00832851" w:rsidRDefault="00961D86" w:rsidP="00961D86">
      <w:pPr>
        <w:jc w:val="center"/>
        <w:rPr>
          <w:sz w:val="28"/>
          <w:szCs w:val="28"/>
        </w:rPr>
      </w:pPr>
      <w:r w:rsidRPr="00832851">
        <w:rPr>
          <w:sz w:val="28"/>
          <w:szCs w:val="28"/>
        </w:rPr>
        <w:t>АДМИНИСТРАЦИИ    ЕВСИНСКОГО  СЕЛЬСОВЕТА</w:t>
      </w:r>
    </w:p>
    <w:p w:rsidR="00961D86" w:rsidRPr="00832851" w:rsidRDefault="00961D86" w:rsidP="00961D86">
      <w:pPr>
        <w:jc w:val="center"/>
        <w:rPr>
          <w:sz w:val="28"/>
          <w:szCs w:val="28"/>
        </w:rPr>
      </w:pPr>
      <w:r w:rsidRPr="00832851">
        <w:rPr>
          <w:sz w:val="28"/>
          <w:szCs w:val="28"/>
        </w:rPr>
        <w:t xml:space="preserve">НА  </w:t>
      </w:r>
      <w:r>
        <w:rPr>
          <w:sz w:val="28"/>
          <w:szCs w:val="28"/>
        </w:rPr>
        <w:t>НОЯБРЬ</w:t>
      </w:r>
      <w:r w:rsidR="00B4029D">
        <w:rPr>
          <w:sz w:val="28"/>
          <w:szCs w:val="28"/>
        </w:rPr>
        <w:t xml:space="preserve">  МЕСЯЦ  2021</w:t>
      </w:r>
      <w:r w:rsidRPr="00832851">
        <w:rPr>
          <w:sz w:val="28"/>
          <w:szCs w:val="28"/>
        </w:rPr>
        <w:t xml:space="preserve">  ГОДА</w:t>
      </w:r>
    </w:p>
    <w:p w:rsidR="00961D86" w:rsidRPr="001822B8" w:rsidRDefault="00961D86" w:rsidP="00961D86">
      <w:pPr>
        <w:jc w:val="center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6"/>
        <w:gridCol w:w="14"/>
        <w:gridCol w:w="26"/>
        <w:gridCol w:w="4979"/>
        <w:gridCol w:w="10"/>
        <w:gridCol w:w="10"/>
        <w:gridCol w:w="1678"/>
        <w:gridCol w:w="27"/>
        <w:gridCol w:w="2475"/>
        <w:gridCol w:w="22"/>
      </w:tblGrid>
      <w:tr w:rsidR="00961D86" w:rsidRPr="001822B8" w:rsidTr="00D737FC">
        <w:trPr>
          <w:gridAfter w:val="1"/>
          <w:wAfter w:w="22" w:type="dxa"/>
        </w:trPr>
        <w:tc>
          <w:tcPr>
            <w:tcW w:w="896" w:type="dxa"/>
          </w:tcPr>
          <w:p w:rsidR="00961D86" w:rsidRPr="001822B8" w:rsidRDefault="00961D86" w:rsidP="00000428">
            <w:pPr>
              <w:rPr>
                <w:sz w:val="28"/>
                <w:szCs w:val="28"/>
              </w:rPr>
            </w:pPr>
            <w:r w:rsidRPr="001822B8">
              <w:rPr>
                <w:sz w:val="28"/>
                <w:szCs w:val="28"/>
              </w:rPr>
              <w:t>№</w:t>
            </w:r>
          </w:p>
          <w:p w:rsidR="00961D86" w:rsidRPr="001822B8" w:rsidRDefault="00961D86" w:rsidP="0000042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822B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22B8">
              <w:rPr>
                <w:sz w:val="28"/>
                <w:szCs w:val="28"/>
              </w:rPr>
              <w:t>/</w:t>
            </w:r>
            <w:proofErr w:type="spellStart"/>
            <w:r w:rsidRPr="001822B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9" w:type="dxa"/>
            <w:gridSpan w:val="3"/>
          </w:tcPr>
          <w:p w:rsidR="00961D86" w:rsidRPr="001822B8" w:rsidRDefault="00961D86" w:rsidP="00000428">
            <w:pPr>
              <w:rPr>
                <w:sz w:val="28"/>
                <w:szCs w:val="28"/>
              </w:rPr>
            </w:pPr>
            <w:r w:rsidRPr="001822B8">
              <w:rPr>
                <w:sz w:val="28"/>
                <w:szCs w:val="28"/>
              </w:rPr>
              <w:t xml:space="preserve">                   Мероприятия</w:t>
            </w:r>
          </w:p>
        </w:tc>
        <w:tc>
          <w:tcPr>
            <w:tcW w:w="1725" w:type="dxa"/>
            <w:gridSpan w:val="4"/>
          </w:tcPr>
          <w:p w:rsidR="00961D86" w:rsidRPr="001822B8" w:rsidRDefault="00961D86" w:rsidP="00000428">
            <w:pPr>
              <w:rPr>
                <w:sz w:val="28"/>
                <w:szCs w:val="28"/>
              </w:rPr>
            </w:pPr>
            <w:r w:rsidRPr="001822B8">
              <w:rPr>
                <w:sz w:val="28"/>
                <w:szCs w:val="28"/>
              </w:rPr>
              <w:t xml:space="preserve">Сроки                  </w:t>
            </w:r>
          </w:p>
        </w:tc>
        <w:tc>
          <w:tcPr>
            <w:tcW w:w="2475" w:type="dxa"/>
          </w:tcPr>
          <w:p w:rsidR="00961D86" w:rsidRPr="001822B8" w:rsidRDefault="00961D86" w:rsidP="00000428">
            <w:pPr>
              <w:rPr>
                <w:sz w:val="28"/>
                <w:szCs w:val="28"/>
              </w:rPr>
            </w:pPr>
            <w:r w:rsidRPr="001822B8">
              <w:rPr>
                <w:sz w:val="28"/>
                <w:szCs w:val="28"/>
              </w:rPr>
              <w:t>Ответственный</w:t>
            </w:r>
          </w:p>
        </w:tc>
      </w:tr>
      <w:tr w:rsidR="00961D86" w:rsidRPr="001822B8" w:rsidTr="00D737FC">
        <w:trPr>
          <w:trHeight w:val="149"/>
        </w:trPr>
        <w:tc>
          <w:tcPr>
            <w:tcW w:w="10137" w:type="dxa"/>
            <w:gridSpan w:val="10"/>
          </w:tcPr>
          <w:p w:rsidR="00961D86" w:rsidRPr="00DB453B" w:rsidRDefault="00D737FC" w:rsidP="00DB453B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DB453B">
              <w:rPr>
                <w:b/>
                <w:i/>
                <w:sz w:val="28"/>
                <w:szCs w:val="28"/>
              </w:rPr>
              <w:t xml:space="preserve">Вопросы, рассматриваемые на </w:t>
            </w:r>
            <w:r>
              <w:rPr>
                <w:b/>
                <w:i/>
                <w:sz w:val="28"/>
                <w:szCs w:val="28"/>
              </w:rPr>
              <w:t>сессии</w:t>
            </w:r>
          </w:p>
        </w:tc>
      </w:tr>
      <w:tr w:rsidR="00D737FC" w:rsidRPr="001822B8" w:rsidTr="00B4029D">
        <w:trPr>
          <w:trHeight w:val="276"/>
        </w:trPr>
        <w:tc>
          <w:tcPr>
            <w:tcW w:w="936" w:type="dxa"/>
            <w:gridSpan w:val="3"/>
          </w:tcPr>
          <w:p w:rsidR="00D737FC" w:rsidRPr="00DB453B" w:rsidRDefault="00D737FC" w:rsidP="00D737FC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99" w:type="dxa"/>
            <w:gridSpan w:val="3"/>
          </w:tcPr>
          <w:p w:rsidR="00D737FC" w:rsidRPr="00B4029D" w:rsidRDefault="00D737FC" w:rsidP="00B4029D">
            <w:pPr>
              <w:jc w:val="both"/>
              <w:rPr>
                <w:szCs w:val="28"/>
              </w:rPr>
            </w:pPr>
          </w:p>
        </w:tc>
        <w:tc>
          <w:tcPr>
            <w:tcW w:w="1705" w:type="dxa"/>
            <w:gridSpan w:val="2"/>
          </w:tcPr>
          <w:p w:rsidR="00D737FC" w:rsidRPr="00DB453B" w:rsidRDefault="00D737FC" w:rsidP="00B4029D">
            <w:pPr>
              <w:pStyle w:val="a3"/>
              <w:tabs>
                <w:tab w:val="left" w:pos="1440"/>
              </w:tabs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B4029D" w:rsidRPr="00EE7D98" w:rsidRDefault="00B4029D" w:rsidP="00B4029D">
            <w:pPr>
              <w:rPr>
                <w:szCs w:val="28"/>
              </w:rPr>
            </w:pPr>
          </w:p>
        </w:tc>
      </w:tr>
      <w:tr w:rsidR="00D737FC" w:rsidRPr="001822B8" w:rsidTr="00000428">
        <w:trPr>
          <w:trHeight w:val="296"/>
        </w:trPr>
        <w:tc>
          <w:tcPr>
            <w:tcW w:w="10137" w:type="dxa"/>
            <w:gridSpan w:val="10"/>
          </w:tcPr>
          <w:p w:rsidR="00D737FC" w:rsidRDefault="00D737FC" w:rsidP="00DB453B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DB453B">
              <w:rPr>
                <w:b/>
                <w:i/>
                <w:sz w:val="28"/>
                <w:szCs w:val="28"/>
              </w:rPr>
              <w:t>Вопросы, рассматриваемые на коллегии</w:t>
            </w:r>
          </w:p>
        </w:tc>
      </w:tr>
      <w:tr w:rsidR="00961D86" w:rsidRPr="001822B8" w:rsidTr="00B4029D">
        <w:trPr>
          <w:trHeight w:val="3322"/>
        </w:trPr>
        <w:tc>
          <w:tcPr>
            <w:tcW w:w="896" w:type="dxa"/>
          </w:tcPr>
          <w:p w:rsidR="00961D86" w:rsidRPr="007C276E" w:rsidRDefault="00961D86" w:rsidP="00000428">
            <w:r w:rsidRPr="007C276E">
              <w:t>1.</w:t>
            </w:r>
          </w:p>
          <w:p w:rsidR="00961D86" w:rsidRPr="007C276E" w:rsidRDefault="00961D86" w:rsidP="00000428"/>
          <w:p w:rsidR="00961D86" w:rsidRDefault="00961D86" w:rsidP="00000428"/>
          <w:p w:rsidR="00E33313" w:rsidRPr="007C276E" w:rsidRDefault="00E33313" w:rsidP="00000428"/>
          <w:p w:rsidR="00961D86" w:rsidRPr="007C276E" w:rsidRDefault="00961D86" w:rsidP="00000428"/>
          <w:p w:rsidR="00961D86" w:rsidRPr="007C276E" w:rsidRDefault="00961D86" w:rsidP="00000428">
            <w:r w:rsidRPr="007C276E">
              <w:t>2.</w:t>
            </w:r>
          </w:p>
          <w:p w:rsidR="00961D86" w:rsidRPr="007C276E" w:rsidRDefault="00961D86" w:rsidP="00000428"/>
          <w:p w:rsidR="00961D86" w:rsidRDefault="00961D86" w:rsidP="00000428"/>
          <w:p w:rsidR="009173C9" w:rsidRDefault="009173C9" w:rsidP="00634B20"/>
          <w:p w:rsidR="009173C9" w:rsidRDefault="009173C9" w:rsidP="00634B20"/>
          <w:p w:rsidR="0081375F" w:rsidRDefault="00961D86" w:rsidP="00634B20">
            <w:r w:rsidRPr="007C276E">
              <w:t>3.</w:t>
            </w:r>
          </w:p>
          <w:p w:rsidR="00E33313" w:rsidRDefault="00E33313" w:rsidP="00634B20"/>
          <w:p w:rsidR="00980781" w:rsidRPr="00D737FC" w:rsidRDefault="00980781" w:rsidP="00D737FC"/>
        </w:tc>
        <w:tc>
          <w:tcPr>
            <w:tcW w:w="5019" w:type="dxa"/>
            <w:gridSpan w:val="3"/>
          </w:tcPr>
          <w:p w:rsidR="009173C9" w:rsidRDefault="00E33313" w:rsidP="0081375F">
            <w:r w:rsidRPr="00E33313">
              <w:t xml:space="preserve">О мерах по обеспечению пожарной безопасности  на территории </w:t>
            </w:r>
            <w:r>
              <w:t xml:space="preserve">Евсинского сельсовета </w:t>
            </w:r>
            <w:r w:rsidR="007E113F">
              <w:t xml:space="preserve"> в </w:t>
            </w:r>
            <w:proofErr w:type="spellStart"/>
            <w:proofErr w:type="gramStart"/>
            <w:r w:rsidR="007E113F">
              <w:t>осенне</w:t>
            </w:r>
            <w:proofErr w:type="spellEnd"/>
            <w:r w:rsidR="007E113F">
              <w:t xml:space="preserve"> - зимний</w:t>
            </w:r>
            <w:proofErr w:type="gramEnd"/>
            <w:r w:rsidR="007E113F">
              <w:t>  период</w:t>
            </w:r>
          </w:p>
          <w:p w:rsidR="002F1401" w:rsidRDefault="00B4029D" w:rsidP="0081375F">
            <w:r>
              <w:t xml:space="preserve"> 2021</w:t>
            </w:r>
            <w:r w:rsidR="007E113F">
              <w:t xml:space="preserve"> -</w:t>
            </w:r>
            <w:r>
              <w:t>2022</w:t>
            </w:r>
            <w:r w:rsidR="00E33313">
              <w:t>гг</w:t>
            </w:r>
          </w:p>
          <w:p w:rsidR="00E33313" w:rsidRDefault="00E33313" w:rsidP="0081375F"/>
          <w:p w:rsidR="00E33313" w:rsidRDefault="0081375F" w:rsidP="00D737FC">
            <w:r w:rsidRPr="007C276E">
              <w:t>О содержании дорог местного значения в зимний период в населенных пунктах Евсинского сельсовета.</w:t>
            </w:r>
          </w:p>
          <w:p w:rsidR="00E33313" w:rsidRDefault="00E33313" w:rsidP="00E33313"/>
          <w:p w:rsidR="009173C9" w:rsidRDefault="009173C9" w:rsidP="00E33313"/>
          <w:p w:rsidR="00980781" w:rsidRDefault="00E33313" w:rsidP="00E33313">
            <w:r w:rsidRPr="00E33313">
              <w:t>О состоянии уличного освещения в населённых пунктах </w:t>
            </w:r>
            <w:r>
              <w:t>Евсинского сельсовета</w:t>
            </w:r>
          </w:p>
          <w:p w:rsidR="00980781" w:rsidRPr="00980781" w:rsidRDefault="00980781" w:rsidP="00980781"/>
          <w:p w:rsidR="007C276E" w:rsidRPr="00980781" w:rsidRDefault="007C276E" w:rsidP="00980781"/>
        </w:tc>
        <w:tc>
          <w:tcPr>
            <w:tcW w:w="1725" w:type="dxa"/>
            <w:gridSpan w:val="4"/>
            <w:tcBorders>
              <w:top w:val="nil"/>
            </w:tcBorders>
          </w:tcPr>
          <w:p w:rsidR="00980781" w:rsidRDefault="00B4029D" w:rsidP="00980781">
            <w:pPr>
              <w:jc w:val="center"/>
            </w:pPr>
            <w:r>
              <w:t>08.11.2021</w:t>
            </w:r>
          </w:p>
          <w:p w:rsidR="00980781" w:rsidRPr="00980781" w:rsidRDefault="00980781" w:rsidP="00980781">
            <w:pPr>
              <w:jc w:val="center"/>
            </w:pPr>
          </w:p>
          <w:p w:rsidR="00980781" w:rsidRPr="00980781" w:rsidRDefault="00980781" w:rsidP="00980781">
            <w:pPr>
              <w:jc w:val="center"/>
            </w:pPr>
          </w:p>
          <w:p w:rsidR="00980781" w:rsidRPr="00980781" w:rsidRDefault="00980781" w:rsidP="00980781">
            <w:pPr>
              <w:jc w:val="center"/>
            </w:pPr>
          </w:p>
          <w:p w:rsidR="00980781" w:rsidRPr="00980781" w:rsidRDefault="00980781" w:rsidP="00980781">
            <w:pPr>
              <w:jc w:val="center"/>
            </w:pPr>
          </w:p>
          <w:p w:rsidR="00980781" w:rsidRPr="00980781" w:rsidRDefault="00B4029D" w:rsidP="00980781">
            <w:pPr>
              <w:jc w:val="center"/>
            </w:pPr>
            <w:r>
              <w:t>17.11.2021</w:t>
            </w:r>
          </w:p>
          <w:p w:rsidR="00980781" w:rsidRPr="00980781" w:rsidRDefault="00980781" w:rsidP="00980781">
            <w:pPr>
              <w:jc w:val="center"/>
            </w:pPr>
          </w:p>
          <w:p w:rsidR="00980781" w:rsidRPr="00980781" w:rsidRDefault="00980781" w:rsidP="00980781">
            <w:pPr>
              <w:jc w:val="center"/>
            </w:pPr>
          </w:p>
          <w:p w:rsidR="00980781" w:rsidRPr="00980781" w:rsidRDefault="00980781" w:rsidP="00980781">
            <w:pPr>
              <w:jc w:val="center"/>
            </w:pPr>
          </w:p>
          <w:p w:rsidR="00980781" w:rsidRPr="00980781" w:rsidRDefault="00980781" w:rsidP="00882E1B"/>
          <w:p w:rsidR="00980781" w:rsidRPr="00980781" w:rsidRDefault="00B4029D" w:rsidP="00980781">
            <w:pPr>
              <w:jc w:val="center"/>
            </w:pPr>
            <w:r>
              <w:t>26.11.2021</w:t>
            </w:r>
          </w:p>
          <w:p w:rsidR="00980781" w:rsidRPr="00980781" w:rsidRDefault="00980781" w:rsidP="00980781"/>
          <w:p w:rsidR="00961D86" w:rsidRPr="00980781" w:rsidRDefault="00961D86" w:rsidP="00980781"/>
        </w:tc>
        <w:tc>
          <w:tcPr>
            <w:tcW w:w="2497" w:type="dxa"/>
            <w:gridSpan w:val="2"/>
          </w:tcPr>
          <w:p w:rsidR="002F1401" w:rsidRPr="007C276E" w:rsidRDefault="00E33313" w:rsidP="002F1401">
            <w:r>
              <w:t>Журунов Л.А.,</w:t>
            </w:r>
          </w:p>
          <w:p w:rsidR="002F1401" w:rsidRPr="007C276E" w:rsidRDefault="002F1401" w:rsidP="002F1401">
            <w:r w:rsidRPr="007C276E">
              <w:t>зам. главы Евсинского сельсовета</w:t>
            </w:r>
          </w:p>
          <w:p w:rsidR="00634B20" w:rsidRPr="007C276E" w:rsidRDefault="00634B20" w:rsidP="00000428"/>
          <w:p w:rsidR="00E33313" w:rsidRDefault="00555948" w:rsidP="00D737FC">
            <w:r>
              <w:t>Павлов А.В., директор МУП «УК Евсинского сельсовета»</w:t>
            </w:r>
          </w:p>
          <w:p w:rsidR="00E33313" w:rsidRDefault="00E33313" w:rsidP="00E33313"/>
          <w:p w:rsidR="00E33313" w:rsidRPr="007C276E" w:rsidRDefault="00E33313" w:rsidP="00E33313">
            <w:r>
              <w:t>Журунов Л.А.,</w:t>
            </w:r>
          </w:p>
          <w:p w:rsidR="00634B20" w:rsidRPr="00EE7D98" w:rsidRDefault="00E33313" w:rsidP="00EE7D98">
            <w:r w:rsidRPr="007C276E">
              <w:t>зам. главы Евсинского сельсовета</w:t>
            </w:r>
          </w:p>
        </w:tc>
      </w:tr>
      <w:tr w:rsidR="00961D86" w:rsidRPr="001822B8" w:rsidTr="00B4029D">
        <w:tc>
          <w:tcPr>
            <w:tcW w:w="10137" w:type="dxa"/>
            <w:gridSpan w:val="10"/>
          </w:tcPr>
          <w:p w:rsidR="00961D86" w:rsidRPr="00DB453B" w:rsidRDefault="00961D86" w:rsidP="00DB453B">
            <w:pPr>
              <w:pStyle w:val="a3"/>
              <w:numPr>
                <w:ilvl w:val="0"/>
                <w:numId w:val="2"/>
              </w:numPr>
              <w:jc w:val="center"/>
              <w:rPr>
                <w:i/>
                <w:sz w:val="28"/>
                <w:szCs w:val="28"/>
              </w:rPr>
            </w:pPr>
            <w:r w:rsidRPr="00DB453B">
              <w:rPr>
                <w:b/>
                <w:i/>
                <w:sz w:val="28"/>
                <w:szCs w:val="28"/>
              </w:rPr>
              <w:t>Работа комиссий</w:t>
            </w:r>
          </w:p>
        </w:tc>
      </w:tr>
      <w:tr w:rsidR="00961D86" w:rsidRPr="001822B8" w:rsidTr="00B4029D">
        <w:trPr>
          <w:trHeight w:val="1182"/>
        </w:trPr>
        <w:tc>
          <w:tcPr>
            <w:tcW w:w="896" w:type="dxa"/>
          </w:tcPr>
          <w:p w:rsidR="00961D86" w:rsidRDefault="00961D86" w:rsidP="00000428">
            <w:pPr>
              <w:rPr>
                <w:szCs w:val="28"/>
              </w:rPr>
            </w:pPr>
            <w:r w:rsidRPr="007C276E">
              <w:rPr>
                <w:szCs w:val="28"/>
              </w:rPr>
              <w:t>1.</w:t>
            </w:r>
          </w:p>
          <w:p w:rsidR="00EE7D98" w:rsidRPr="007C276E" w:rsidRDefault="00EE7D98" w:rsidP="00000428">
            <w:pPr>
              <w:rPr>
                <w:szCs w:val="28"/>
              </w:rPr>
            </w:pPr>
          </w:p>
          <w:p w:rsidR="00961D86" w:rsidRDefault="00961D86" w:rsidP="00000428">
            <w:pPr>
              <w:rPr>
                <w:szCs w:val="28"/>
              </w:rPr>
            </w:pPr>
          </w:p>
          <w:p w:rsidR="00882E1B" w:rsidRPr="007C276E" w:rsidRDefault="00882E1B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  <w:r w:rsidRPr="007C276E">
              <w:rPr>
                <w:szCs w:val="28"/>
              </w:rPr>
              <w:t>2.</w:t>
            </w: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Pr="00BB6FB1" w:rsidRDefault="00961D86" w:rsidP="00000428">
            <w:pPr>
              <w:rPr>
                <w:sz w:val="28"/>
                <w:szCs w:val="28"/>
              </w:rPr>
            </w:pPr>
            <w:r w:rsidRPr="007C276E">
              <w:rPr>
                <w:szCs w:val="28"/>
              </w:rPr>
              <w:t>3.</w:t>
            </w:r>
          </w:p>
        </w:tc>
        <w:tc>
          <w:tcPr>
            <w:tcW w:w="5019" w:type="dxa"/>
            <w:gridSpan w:val="3"/>
          </w:tcPr>
          <w:p w:rsidR="00961D86" w:rsidRPr="007C276E" w:rsidRDefault="00961D86" w:rsidP="00000428">
            <w:pPr>
              <w:rPr>
                <w:szCs w:val="28"/>
              </w:rPr>
            </w:pPr>
            <w:r w:rsidRPr="007C276E">
              <w:rPr>
                <w:szCs w:val="28"/>
              </w:rPr>
              <w:t>Женсовет</w:t>
            </w: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Default="00961D86" w:rsidP="00000428">
            <w:pPr>
              <w:rPr>
                <w:szCs w:val="28"/>
              </w:rPr>
            </w:pPr>
          </w:p>
          <w:p w:rsidR="00882E1B" w:rsidRPr="007C276E" w:rsidRDefault="00882E1B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  <w:r w:rsidRPr="007C276E">
              <w:rPr>
                <w:szCs w:val="28"/>
              </w:rPr>
              <w:t>Административная комиссия</w:t>
            </w: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  <w:r w:rsidRPr="007C276E">
              <w:rPr>
                <w:szCs w:val="28"/>
              </w:rPr>
              <w:t>Комиссия по благоустройству и санитарной  очистке</w:t>
            </w:r>
          </w:p>
        </w:tc>
        <w:tc>
          <w:tcPr>
            <w:tcW w:w="1725" w:type="dxa"/>
            <w:gridSpan w:val="4"/>
          </w:tcPr>
          <w:p w:rsidR="00961D86" w:rsidRPr="007C276E" w:rsidRDefault="00B4029D" w:rsidP="000004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месяца</w:t>
            </w:r>
          </w:p>
          <w:p w:rsidR="00961D86" w:rsidRPr="007C276E" w:rsidRDefault="00961D86" w:rsidP="00000428">
            <w:pPr>
              <w:jc w:val="center"/>
              <w:rPr>
                <w:szCs w:val="28"/>
              </w:rPr>
            </w:pPr>
          </w:p>
          <w:p w:rsidR="00961D86" w:rsidRDefault="00961D86" w:rsidP="00EE7D98">
            <w:pPr>
              <w:rPr>
                <w:szCs w:val="28"/>
              </w:rPr>
            </w:pPr>
          </w:p>
          <w:p w:rsidR="00961D86" w:rsidRPr="007C276E" w:rsidRDefault="00961D86" w:rsidP="00B4029D">
            <w:pPr>
              <w:jc w:val="center"/>
              <w:rPr>
                <w:szCs w:val="28"/>
              </w:rPr>
            </w:pPr>
            <w:r w:rsidRPr="007C276E">
              <w:rPr>
                <w:szCs w:val="28"/>
              </w:rPr>
              <w:t>По мере поступления</w:t>
            </w:r>
          </w:p>
          <w:p w:rsidR="00961D86" w:rsidRPr="007C276E" w:rsidRDefault="00961D86" w:rsidP="00000428">
            <w:pPr>
              <w:jc w:val="center"/>
              <w:rPr>
                <w:szCs w:val="28"/>
              </w:rPr>
            </w:pPr>
            <w:r w:rsidRPr="007C276E">
              <w:rPr>
                <w:szCs w:val="28"/>
              </w:rPr>
              <w:t>протоколов</w:t>
            </w:r>
          </w:p>
          <w:p w:rsidR="00961D86" w:rsidRPr="007C276E" w:rsidRDefault="00961D86" w:rsidP="00000428">
            <w:pPr>
              <w:jc w:val="center"/>
              <w:rPr>
                <w:szCs w:val="28"/>
              </w:rPr>
            </w:pPr>
          </w:p>
          <w:p w:rsidR="00961D86" w:rsidRPr="007C276E" w:rsidRDefault="00961D86" w:rsidP="00000428">
            <w:pPr>
              <w:jc w:val="center"/>
              <w:rPr>
                <w:szCs w:val="28"/>
              </w:rPr>
            </w:pPr>
          </w:p>
          <w:p w:rsidR="00961D86" w:rsidRPr="007C276E" w:rsidRDefault="00980781" w:rsidP="00EE7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81375F" w:rsidRPr="007C276E">
              <w:rPr>
                <w:szCs w:val="28"/>
              </w:rPr>
              <w:t>.11</w:t>
            </w:r>
            <w:r w:rsidR="00961D86" w:rsidRPr="007C276E">
              <w:rPr>
                <w:szCs w:val="28"/>
              </w:rPr>
              <w:t>.20</w:t>
            </w:r>
            <w:r w:rsidR="00B4029D">
              <w:rPr>
                <w:szCs w:val="28"/>
              </w:rPr>
              <w:t>21</w:t>
            </w:r>
          </w:p>
        </w:tc>
        <w:tc>
          <w:tcPr>
            <w:tcW w:w="2497" w:type="dxa"/>
            <w:gridSpan w:val="2"/>
          </w:tcPr>
          <w:p w:rsidR="00961D86" w:rsidRPr="007C276E" w:rsidRDefault="00B4029D" w:rsidP="00000428">
            <w:pPr>
              <w:rPr>
                <w:szCs w:val="28"/>
              </w:rPr>
            </w:pPr>
            <w:r>
              <w:rPr>
                <w:szCs w:val="28"/>
              </w:rPr>
              <w:t>Васильева М.П</w:t>
            </w:r>
            <w:r w:rsidR="00961D86" w:rsidRPr="007C276E">
              <w:rPr>
                <w:szCs w:val="28"/>
              </w:rPr>
              <w:t>., председатель  женсовета</w:t>
            </w:r>
          </w:p>
          <w:p w:rsidR="00882E1B" w:rsidRDefault="00882E1B" w:rsidP="00000428">
            <w:pPr>
              <w:rPr>
                <w:szCs w:val="28"/>
              </w:rPr>
            </w:pPr>
          </w:p>
          <w:p w:rsidR="00961D86" w:rsidRPr="007C276E" w:rsidRDefault="00980781" w:rsidP="00000428">
            <w:pPr>
              <w:rPr>
                <w:szCs w:val="28"/>
              </w:rPr>
            </w:pPr>
            <w:r>
              <w:rPr>
                <w:szCs w:val="28"/>
              </w:rPr>
              <w:t>Куракина О.А.,</w:t>
            </w:r>
          </w:p>
          <w:p w:rsidR="00961D86" w:rsidRPr="007C276E" w:rsidRDefault="00961D86" w:rsidP="00000428">
            <w:pPr>
              <w:rPr>
                <w:szCs w:val="28"/>
              </w:rPr>
            </w:pPr>
            <w:r w:rsidRPr="007C276E">
              <w:rPr>
                <w:szCs w:val="28"/>
              </w:rPr>
              <w:t xml:space="preserve">специалист администрации Евсинского сельсовета </w:t>
            </w:r>
          </w:p>
          <w:p w:rsidR="00980781" w:rsidRPr="007C276E" w:rsidRDefault="00980781" w:rsidP="00980781">
            <w:r>
              <w:t>Журунов Л.А.,</w:t>
            </w:r>
          </w:p>
          <w:p w:rsidR="00961D86" w:rsidRPr="007C276E" w:rsidRDefault="00961D86" w:rsidP="00000428">
            <w:pPr>
              <w:rPr>
                <w:szCs w:val="28"/>
              </w:rPr>
            </w:pPr>
            <w:r w:rsidRPr="007C276E">
              <w:rPr>
                <w:szCs w:val="28"/>
              </w:rPr>
              <w:t>зам. главы Евсинского сельсовета</w:t>
            </w:r>
          </w:p>
        </w:tc>
      </w:tr>
      <w:tr w:rsidR="00961D86" w:rsidRPr="001822B8" w:rsidTr="00B4029D">
        <w:trPr>
          <w:trHeight w:val="165"/>
        </w:trPr>
        <w:tc>
          <w:tcPr>
            <w:tcW w:w="10137" w:type="dxa"/>
            <w:gridSpan w:val="10"/>
          </w:tcPr>
          <w:p w:rsidR="00961D86" w:rsidRPr="00684F07" w:rsidRDefault="00684F07" w:rsidP="00684F0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684F07">
              <w:rPr>
                <w:b/>
                <w:i/>
                <w:sz w:val="28"/>
                <w:szCs w:val="28"/>
              </w:rPr>
              <w:t>Работа с населением</w:t>
            </w:r>
          </w:p>
        </w:tc>
      </w:tr>
      <w:tr w:rsidR="00684F07" w:rsidRPr="001822B8" w:rsidTr="00B4029D">
        <w:trPr>
          <w:trHeight w:val="702"/>
        </w:trPr>
        <w:tc>
          <w:tcPr>
            <w:tcW w:w="910" w:type="dxa"/>
            <w:gridSpan w:val="2"/>
          </w:tcPr>
          <w:p w:rsidR="00684F07" w:rsidRPr="00684F07" w:rsidRDefault="00684F07" w:rsidP="00000428">
            <w:pPr>
              <w:jc w:val="center"/>
            </w:pPr>
            <w:r w:rsidRPr="00684F07">
              <w:t>1.</w:t>
            </w:r>
          </w:p>
          <w:p w:rsidR="00684F07" w:rsidRPr="00684F07" w:rsidRDefault="00684F07" w:rsidP="00684F07"/>
        </w:tc>
        <w:tc>
          <w:tcPr>
            <w:tcW w:w="5015" w:type="dxa"/>
            <w:gridSpan w:val="3"/>
          </w:tcPr>
          <w:p w:rsidR="00684F07" w:rsidRPr="00684F07" w:rsidRDefault="00684F07" w:rsidP="00684F07">
            <w:r w:rsidRPr="00684F07">
              <w:t xml:space="preserve">Прием граждан </w:t>
            </w:r>
          </w:p>
          <w:p w:rsidR="00684F07" w:rsidRPr="00684F07" w:rsidRDefault="00684F07" w:rsidP="00684F07"/>
        </w:tc>
        <w:tc>
          <w:tcPr>
            <w:tcW w:w="1688" w:type="dxa"/>
            <w:gridSpan w:val="2"/>
          </w:tcPr>
          <w:p w:rsidR="00684F07" w:rsidRDefault="00684F07" w:rsidP="00882E1B">
            <w:pPr>
              <w:spacing w:after="200" w:line="276" w:lineRule="auto"/>
              <w:jc w:val="center"/>
            </w:pPr>
            <w:r w:rsidRPr="00684F07">
              <w:t>постоянно</w:t>
            </w:r>
          </w:p>
          <w:p w:rsidR="00684F07" w:rsidRPr="00684F07" w:rsidRDefault="00684F07" w:rsidP="00684F07"/>
        </w:tc>
        <w:tc>
          <w:tcPr>
            <w:tcW w:w="2524" w:type="dxa"/>
            <w:gridSpan w:val="3"/>
          </w:tcPr>
          <w:p w:rsidR="00684F07" w:rsidRPr="00684F07" w:rsidRDefault="00B4029D" w:rsidP="00684F07">
            <w:r>
              <w:t>Кругленко Н.С</w:t>
            </w:r>
            <w:r w:rsidR="00684F07" w:rsidRPr="00684F07">
              <w:t xml:space="preserve">., </w:t>
            </w:r>
            <w:r>
              <w:t>и.о. главы</w:t>
            </w:r>
            <w:r w:rsidR="00684F07" w:rsidRPr="00684F07">
              <w:t xml:space="preserve"> Евсинского сельсовета</w:t>
            </w:r>
          </w:p>
        </w:tc>
      </w:tr>
      <w:tr w:rsidR="00684F07" w:rsidRPr="001822B8" w:rsidTr="00B4029D">
        <w:trPr>
          <w:trHeight w:val="364"/>
        </w:trPr>
        <w:tc>
          <w:tcPr>
            <w:tcW w:w="10137" w:type="dxa"/>
            <w:gridSpan w:val="10"/>
          </w:tcPr>
          <w:p w:rsidR="00684F07" w:rsidRDefault="00684F07" w:rsidP="0000042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</w:t>
            </w:r>
            <w:r w:rsidRPr="001822B8">
              <w:rPr>
                <w:b/>
                <w:i/>
                <w:sz w:val="28"/>
                <w:szCs w:val="28"/>
              </w:rPr>
              <w:t>.Культурно-массовые мероприятия</w:t>
            </w:r>
          </w:p>
        </w:tc>
      </w:tr>
      <w:tr w:rsidR="00961D86" w:rsidRPr="001822B8" w:rsidTr="00B4029D">
        <w:trPr>
          <w:trHeight w:val="2116"/>
        </w:trPr>
        <w:tc>
          <w:tcPr>
            <w:tcW w:w="896" w:type="dxa"/>
          </w:tcPr>
          <w:p w:rsidR="00961D86" w:rsidRPr="007C276E" w:rsidRDefault="00961D86" w:rsidP="00000428">
            <w:pPr>
              <w:rPr>
                <w:szCs w:val="28"/>
              </w:rPr>
            </w:pPr>
            <w:r w:rsidRPr="007C276E">
              <w:rPr>
                <w:szCs w:val="28"/>
              </w:rPr>
              <w:t>1.</w:t>
            </w: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Default="00961D86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  <w:r w:rsidRPr="007C276E">
              <w:rPr>
                <w:szCs w:val="28"/>
              </w:rPr>
              <w:t>2.</w:t>
            </w: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</w:p>
          <w:p w:rsidR="00961D86" w:rsidRPr="007C276E" w:rsidRDefault="00961D86" w:rsidP="00000428">
            <w:pPr>
              <w:rPr>
                <w:szCs w:val="28"/>
              </w:rPr>
            </w:pPr>
            <w:r w:rsidRPr="007C276E">
              <w:rPr>
                <w:szCs w:val="28"/>
              </w:rPr>
              <w:t>3.</w:t>
            </w:r>
          </w:p>
          <w:p w:rsidR="00961D86" w:rsidRPr="008736B1" w:rsidRDefault="00961D86" w:rsidP="00000428">
            <w:pPr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:rsidR="0081375F" w:rsidRPr="007C276E" w:rsidRDefault="00B4029D" w:rsidP="00000428">
            <w:r>
              <w:t>«В единстве народа великая сила!»</w:t>
            </w:r>
          </w:p>
          <w:p w:rsidR="0081375F" w:rsidRPr="007C276E" w:rsidRDefault="0081375F" w:rsidP="00000428"/>
          <w:p w:rsidR="00E33313" w:rsidRDefault="00E33313" w:rsidP="006060B4">
            <w:r>
              <w:t xml:space="preserve"> </w:t>
            </w:r>
            <w:r w:rsidR="00882E1B">
              <w:rPr>
                <w:lang w:val="en-US"/>
              </w:rPr>
              <w:t>II</w:t>
            </w:r>
            <w:r w:rsidR="00882E1B">
              <w:t xml:space="preserve"> муниципальный конкурс «</w:t>
            </w:r>
            <w:proofErr w:type="spellStart"/>
            <w:r w:rsidR="00882E1B">
              <w:t>Супер</w:t>
            </w:r>
            <w:proofErr w:type="spellEnd"/>
            <w:r w:rsidR="00882E1B">
              <w:t xml:space="preserve"> Мама»  (ДК ст.Евсино)</w:t>
            </w:r>
          </w:p>
          <w:p w:rsidR="00E33313" w:rsidRDefault="00E33313" w:rsidP="006060B4"/>
          <w:p w:rsidR="00961D86" w:rsidRPr="00684F07" w:rsidRDefault="007C276E" w:rsidP="006060B4">
            <w:r w:rsidRPr="007C276E">
              <w:t>Праздничная</w:t>
            </w:r>
            <w:r w:rsidR="00961D86" w:rsidRPr="007C276E">
              <w:t xml:space="preserve"> </w:t>
            </w:r>
            <w:r w:rsidR="0081375F" w:rsidRPr="007C276E">
              <w:t xml:space="preserve">программа, посвященная </w:t>
            </w:r>
            <w:r w:rsidR="00961D86" w:rsidRPr="007C276E">
              <w:t xml:space="preserve"> Дню </w:t>
            </w:r>
            <w:r w:rsidR="00980781">
              <w:t>М</w:t>
            </w:r>
            <w:r w:rsidR="0081375F" w:rsidRPr="007C276E">
              <w:t xml:space="preserve">атери </w:t>
            </w:r>
            <w:r w:rsidRPr="007C276E">
              <w:t>(</w:t>
            </w:r>
            <w:r w:rsidR="006060B4">
              <w:t>д. Ургун</w:t>
            </w:r>
            <w:r w:rsidRPr="007C276E">
              <w:t>)</w:t>
            </w:r>
          </w:p>
        </w:tc>
        <w:tc>
          <w:tcPr>
            <w:tcW w:w="1725" w:type="dxa"/>
            <w:gridSpan w:val="4"/>
          </w:tcPr>
          <w:p w:rsidR="00961D86" w:rsidRDefault="00B4029D" w:rsidP="00000428">
            <w:pPr>
              <w:jc w:val="center"/>
            </w:pPr>
            <w:r>
              <w:t>03.11.2021</w:t>
            </w:r>
          </w:p>
          <w:p w:rsidR="00961D86" w:rsidRPr="007C276E" w:rsidRDefault="00961D86" w:rsidP="00000428">
            <w:pPr>
              <w:jc w:val="center"/>
            </w:pPr>
          </w:p>
          <w:p w:rsidR="00867F93" w:rsidRDefault="00867F93" w:rsidP="00000428">
            <w:pPr>
              <w:jc w:val="center"/>
            </w:pPr>
          </w:p>
          <w:p w:rsidR="00867F93" w:rsidRDefault="00882E1B" w:rsidP="00882E1B">
            <w:pPr>
              <w:tabs>
                <w:tab w:val="left" w:pos="215"/>
              </w:tabs>
              <w:jc w:val="center"/>
            </w:pPr>
            <w:r>
              <w:t>29</w:t>
            </w:r>
            <w:r w:rsidR="00E33313">
              <w:t>.11.2019</w:t>
            </w:r>
          </w:p>
          <w:p w:rsidR="00867F93" w:rsidRDefault="00867F93" w:rsidP="00000428">
            <w:pPr>
              <w:jc w:val="center"/>
            </w:pPr>
          </w:p>
          <w:p w:rsidR="00867F93" w:rsidRDefault="00867F93" w:rsidP="00000428">
            <w:pPr>
              <w:jc w:val="center"/>
            </w:pPr>
          </w:p>
          <w:p w:rsidR="00961D86" w:rsidRPr="007C276E" w:rsidRDefault="00882E1B" w:rsidP="00000428">
            <w:pPr>
              <w:jc w:val="center"/>
            </w:pPr>
            <w:r>
              <w:t>24</w:t>
            </w:r>
            <w:r w:rsidR="00E33313">
              <w:t>.11.2019</w:t>
            </w:r>
          </w:p>
          <w:p w:rsidR="00961D86" w:rsidRPr="007C276E" w:rsidRDefault="00961D86" w:rsidP="00000428">
            <w:pPr>
              <w:jc w:val="center"/>
            </w:pPr>
          </w:p>
          <w:p w:rsidR="00961D86" w:rsidRPr="007C276E" w:rsidRDefault="00961D86" w:rsidP="00000428"/>
        </w:tc>
        <w:tc>
          <w:tcPr>
            <w:tcW w:w="2497" w:type="dxa"/>
            <w:gridSpan w:val="2"/>
          </w:tcPr>
          <w:p w:rsidR="007C276E" w:rsidRPr="007C276E" w:rsidRDefault="00B4029D" w:rsidP="007C276E">
            <w:r>
              <w:lastRenderedPageBreak/>
              <w:t>Журунова М.Г.</w:t>
            </w:r>
            <w:r w:rsidR="007C276E" w:rsidRPr="007C276E">
              <w:t>,</w:t>
            </w:r>
          </w:p>
          <w:p w:rsidR="007C276E" w:rsidRPr="007C276E" w:rsidRDefault="007C276E" w:rsidP="007C276E">
            <w:r w:rsidRPr="007C276E">
              <w:t xml:space="preserve">директор ДК </w:t>
            </w:r>
          </w:p>
          <w:p w:rsidR="00961D86" w:rsidRDefault="00961D86" w:rsidP="00000428"/>
          <w:p w:rsidR="00867F93" w:rsidRPr="007C276E" w:rsidRDefault="00867F93" w:rsidP="00867F93">
            <w:proofErr w:type="spellStart"/>
            <w:r w:rsidRPr="007C276E">
              <w:t>Ятченко</w:t>
            </w:r>
            <w:proofErr w:type="spellEnd"/>
            <w:r w:rsidRPr="007C276E">
              <w:t xml:space="preserve"> Е.Н.,</w:t>
            </w:r>
          </w:p>
          <w:p w:rsidR="00867F93" w:rsidRPr="007C276E" w:rsidRDefault="00867F93" w:rsidP="00867F93">
            <w:r w:rsidRPr="007C276E">
              <w:t xml:space="preserve">директор ДК </w:t>
            </w:r>
          </w:p>
          <w:p w:rsidR="00867F93" w:rsidRDefault="00867F93" w:rsidP="00000428"/>
          <w:p w:rsidR="00961D86" w:rsidRPr="007C276E" w:rsidRDefault="00961D86" w:rsidP="00000428">
            <w:proofErr w:type="spellStart"/>
            <w:r w:rsidRPr="007C276E">
              <w:t>Ятченко</w:t>
            </w:r>
            <w:proofErr w:type="spellEnd"/>
            <w:r w:rsidRPr="007C276E">
              <w:t xml:space="preserve"> Е.Н.,</w:t>
            </w:r>
          </w:p>
          <w:p w:rsidR="00961D86" w:rsidRPr="007C276E" w:rsidRDefault="00961D86" w:rsidP="00000428">
            <w:r w:rsidRPr="007C276E">
              <w:t xml:space="preserve">директор ДК </w:t>
            </w:r>
          </w:p>
          <w:p w:rsidR="00961D86" w:rsidRPr="007C276E" w:rsidRDefault="00961D86" w:rsidP="00000428"/>
        </w:tc>
      </w:tr>
    </w:tbl>
    <w:p w:rsidR="00961D86" w:rsidRPr="001822B8" w:rsidRDefault="00961D86" w:rsidP="00961D86">
      <w:pPr>
        <w:tabs>
          <w:tab w:val="left" w:pos="6878"/>
        </w:tabs>
        <w:ind w:left="360"/>
        <w:rPr>
          <w:sz w:val="28"/>
          <w:szCs w:val="28"/>
          <w:u w:val="single"/>
        </w:rPr>
      </w:pPr>
    </w:p>
    <w:p w:rsidR="007C276E" w:rsidRDefault="00961D86" w:rsidP="00961D86">
      <w:pPr>
        <w:rPr>
          <w:sz w:val="28"/>
          <w:szCs w:val="28"/>
        </w:rPr>
      </w:pPr>
      <w:r w:rsidRPr="001822B8">
        <w:rPr>
          <w:sz w:val="28"/>
          <w:szCs w:val="28"/>
        </w:rPr>
        <w:t xml:space="preserve">                                        </w:t>
      </w:r>
    </w:p>
    <w:p w:rsidR="007C276E" w:rsidRDefault="007C276E" w:rsidP="00961D86">
      <w:pPr>
        <w:rPr>
          <w:sz w:val="28"/>
          <w:szCs w:val="28"/>
        </w:rPr>
      </w:pPr>
    </w:p>
    <w:p w:rsidR="00961D86" w:rsidRDefault="00961D86" w:rsidP="00961D86">
      <w:pPr>
        <w:rPr>
          <w:sz w:val="28"/>
          <w:szCs w:val="28"/>
        </w:rPr>
      </w:pPr>
      <w:r w:rsidRPr="001822B8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61D86" w:rsidRPr="001822B8" w:rsidRDefault="00961D86" w:rsidP="00961D86">
      <w:pPr>
        <w:rPr>
          <w:sz w:val="28"/>
          <w:szCs w:val="28"/>
        </w:rPr>
      </w:pPr>
      <w:r w:rsidRPr="001822B8">
        <w:rPr>
          <w:sz w:val="28"/>
          <w:szCs w:val="28"/>
        </w:rPr>
        <w:t xml:space="preserve">Глава Евсинского сельсовета                                                          </w:t>
      </w:r>
      <w:r>
        <w:rPr>
          <w:sz w:val="28"/>
          <w:szCs w:val="28"/>
        </w:rPr>
        <w:t xml:space="preserve">   </w:t>
      </w:r>
      <w:r w:rsidRPr="001822B8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proofErr w:type="gramStart"/>
      <w:r w:rsidRPr="001822B8">
        <w:rPr>
          <w:sz w:val="28"/>
          <w:szCs w:val="28"/>
        </w:rPr>
        <w:t>Колотий</w:t>
      </w:r>
      <w:proofErr w:type="gramEnd"/>
    </w:p>
    <w:p w:rsidR="004F5BB5" w:rsidRDefault="004F5BB5"/>
    <w:p w:rsidR="00E808BB" w:rsidRDefault="00E808BB"/>
    <w:p w:rsidR="00E808BB" w:rsidRDefault="00E808BB"/>
    <w:p w:rsidR="00E808BB" w:rsidRDefault="00E808BB"/>
    <w:p w:rsidR="00E808BB" w:rsidRDefault="00E808BB"/>
    <w:p w:rsidR="00E808BB" w:rsidRDefault="00E808BB"/>
    <w:p w:rsidR="00E808BB" w:rsidRDefault="00E808BB"/>
    <w:p w:rsidR="00E808BB" w:rsidRDefault="00E808BB"/>
    <w:p w:rsidR="00E808BB" w:rsidRDefault="00E808BB"/>
    <w:p w:rsidR="00E808BB" w:rsidRDefault="00E808BB"/>
    <w:p w:rsidR="00E808BB" w:rsidRDefault="00E808BB"/>
    <w:p w:rsidR="00E808BB" w:rsidRDefault="00E808BB"/>
    <w:p w:rsidR="00E808BB" w:rsidRDefault="00E808BB"/>
    <w:p w:rsidR="00E808BB" w:rsidRDefault="00E808BB"/>
    <w:p w:rsidR="00E808BB" w:rsidRDefault="00E808BB"/>
    <w:p w:rsidR="00980781" w:rsidRDefault="00980781"/>
    <w:p w:rsidR="00980781" w:rsidRPr="00980781" w:rsidRDefault="00980781" w:rsidP="00980781"/>
    <w:p w:rsidR="00980781" w:rsidRPr="00980781" w:rsidRDefault="00980781" w:rsidP="00980781"/>
    <w:p w:rsidR="00980781" w:rsidRPr="00980781" w:rsidRDefault="00980781" w:rsidP="00980781"/>
    <w:p w:rsidR="00980781" w:rsidRPr="00980781" w:rsidRDefault="00980781" w:rsidP="00980781"/>
    <w:p w:rsidR="00980781" w:rsidRPr="00980781" w:rsidRDefault="00980781" w:rsidP="00980781"/>
    <w:p w:rsidR="00980781" w:rsidRPr="00980781" w:rsidRDefault="00980781" w:rsidP="00980781"/>
    <w:p w:rsidR="00980781" w:rsidRPr="00980781" w:rsidRDefault="00980781" w:rsidP="00980781"/>
    <w:p w:rsidR="00980781" w:rsidRPr="00980781" w:rsidRDefault="00980781" w:rsidP="00980781"/>
    <w:p w:rsidR="00980781" w:rsidRDefault="00980781" w:rsidP="00980781"/>
    <w:p w:rsidR="00882E1B" w:rsidRDefault="00882E1B" w:rsidP="00980781"/>
    <w:p w:rsidR="00882E1B" w:rsidRDefault="00882E1B" w:rsidP="00980781"/>
    <w:p w:rsidR="00882E1B" w:rsidRPr="00980781" w:rsidRDefault="00882E1B" w:rsidP="00980781"/>
    <w:p w:rsidR="00980781" w:rsidRDefault="00980781" w:rsidP="00980781"/>
    <w:p w:rsidR="00980781" w:rsidRDefault="00980781" w:rsidP="00980781">
      <w:pPr>
        <w:rPr>
          <w:sz w:val="18"/>
        </w:rPr>
      </w:pPr>
    </w:p>
    <w:p w:rsidR="00980781" w:rsidRDefault="00980781" w:rsidP="00980781">
      <w:pPr>
        <w:rPr>
          <w:sz w:val="18"/>
        </w:rPr>
      </w:pPr>
    </w:p>
    <w:p w:rsidR="00E808BB" w:rsidRPr="00980781" w:rsidRDefault="00980781" w:rsidP="00980781">
      <w:pPr>
        <w:rPr>
          <w:sz w:val="18"/>
        </w:rPr>
      </w:pPr>
      <w:r w:rsidRPr="00980781">
        <w:rPr>
          <w:sz w:val="18"/>
        </w:rPr>
        <w:t>Исп. Щербакова А.В.</w:t>
      </w:r>
    </w:p>
    <w:p w:rsidR="00980781" w:rsidRPr="00980781" w:rsidRDefault="00980781" w:rsidP="00980781">
      <w:pPr>
        <w:rPr>
          <w:sz w:val="18"/>
        </w:rPr>
      </w:pPr>
      <w:r w:rsidRPr="00980781">
        <w:rPr>
          <w:sz w:val="18"/>
        </w:rPr>
        <w:t>8(38343)76772</w:t>
      </w:r>
    </w:p>
    <w:sectPr w:rsidR="00980781" w:rsidRPr="00980781" w:rsidSect="000F3C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78E5"/>
    <w:multiLevelType w:val="hybridMultilevel"/>
    <w:tmpl w:val="92F06BD8"/>
    <w:lvl w:ilvl="0" w:tplc="D682D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8231B"/>
    <w:multiLevelType w:val="hybridMultilevel"/>
    <w:tmpl w:val="F40C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D86"/>
    <w:rsid w:val="000B1813"/>
    <w:rsid w:val="000F3CD7"/>
    <w:rsid w:val="002F1401"/>
    <w:rsid w:val="004F5BB5"/>
    <w:rsid w:val="00505B36"/>
    <w:rsid w:val="00555948"/>
    <w:rsid w:val="006060B4"/>
    <w:rsid w:val="00634B20"/>
    <w:rsid w:val="00684F07"/>
    <w:rsid w:val="006C5331"/>
    <w:rsid w:val="0076458C"/>
    <w:rsid w:val="00793205"/>
    <w:rsid w:val="007C276E"/>
    <w:rsid w:val="007E113F"/>
    <w:rsid w:val="0081375F"/>
    <w:rsid w:val="008214D7"/>
    <w:rsid w:val="0086776C"/>
    <w:rsid w:val="00867F93"/>
    <w:rsid w:val="00882E1B"/>
    <w:rsid w:val="008D0003"/>
    <w:rsid w:val="009173C9"/>
    <w:rsid w:val="009501D2"/>
    <w:rsid w:val="00961D86"/>
    <w:rsid w:val="00980781"/>
    <w:rsid w:val="00B4029D"/>
    <w:rsid w:val="00C06082"/>
    <w:rsid w:val="00C42F25"/>
    <w:rsid w:val="00C8035D"/>
    <w:rsid w:val="00C95A31"/>
    <w:rsid w:val="00D25AA9"/>
    <w:rsid w:val="00D737FC"/>
    <w:rsid w:val="00DB453B"/>
    <w:rsid w:val="00DE48CE"/>
    <w:rsid w:val="00E33313"/>
    <w:rsid w:val="00E808BB"/>
    <w:rsid w:val="00EE7D98"/>
    <w:rsid w:val="00F06C96"/>
    <w:rsid w:val="00F16942"/>
    <w:rsid w:val="00F24895"/>
    <w:rsid w:val="00F53A00"/>
    <w:rsid w:val="00FA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AdmEvsino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</dc:creator>
  <cp:keywords/>
  <dc:description/>
  <cp:lastModifiedBy>admevsino@mail.ru</cp:lastModifiedBy>
  <cp:revision>26</cp:revision>
  <cp:lastPrinted>2019-10-14T03:17:00Z</cp:lastPrinted>
  <dcterms:created xsi:type="dcterms:W3CDTF">2017-10-11T02:14:00Z</dcterms:created>
  <dcterms:modified xsi:type="dcterms:W3CDTF">2021-10-18T05:46:00Z</dcterms:modified>
</cp:coreProperties>
</file>